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817"/>
        <w:gridCol w:w="8"/>
        <w:gridCol w:w="6512"/>
        <w:gridCol w:w="4820"/>
        <w:gridCol w:w="2977"/>
      </w:tblGrid>
      <w:tr w:rsidR="00992ECD" w:rsidTr="00505CF3">
        <w:tc>
          <w:tcPr>
            <w:tcW w:w="817" w:type="dxa"/>
          </w:tcPr>
          <w:p w:rsidR="00992ECD" w:rsidRDefault="00992ECD" w:rsidP="0050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gridSpan w:val="2"/>
          </w:tcPr>
          <w:p w:rsidR="00992ECD" w:rsidRDefault="00992ECD" w:rsidP="0050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уровень конкурсного мероприятия</w:t>
            </w:r>
          </w:p>
        </w:tc>
        <w:tc>
          <w:tcPr>
            <w:tcW w:w="4820" w:type="dxa"/>
          </w:tcPr>
          <w:p w:rsidR="00992ECD" w:rsidRDefault="00992ECD" w:rsidP="0050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студента, </w:t>
            </w:r>
          </w:p>
          <w:p w:rsidR="00992ECD" w:rsidRDefault="00992ECD" w:rsidP="0050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977" w:type="dxa"/>
          </w:tcPr>
          <w:p w:rsidR="00992ECD" w:rsidRDefault="00992ECD" w:rsidP="0050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</w:tr>
      <w:tr w:rsidR="00992ECD" w:rsidTr="00505CF3">
        <w:tc>
          <w:tcPr>
            <w:tcW w:w="15134" w:type="dxa"/>
            <w:gridSpan w:val="5"/>
          </w:tcPr>
          <w:p w:rsidR="00992ECD" w:rsidRDefault="00992ECD" w:rsidP="0050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ECD" w:rsidRPr="001C2623" w:rsidRDefault="00992ECD" w:rsidP="00505C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62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Pr="001C2623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07 </w:t>
            </w:r>
            <w:r w:rsidRPr="001C2623">
              <w:rPr>
                <w:rFonts w:ascii="Times New Roman" w:hAnsi="Times New Roman" w:cs="Times New Roman"/>
                <w:b/>
                <w:sz w:val="32"/>
                <w:szCs w:val="32"/>
              </w:rPr>
              <w:t>г.г.</w:t>
            </w:r>
          </w:p>
          <w:p w:rsidR="00992ECD" w:rsidRDefault="00992ECD" w:rsidP="0050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ECD" w:rsidTr="00505CF3">
        <w:tc>
          <w:tcPr>
            <w:tcW w:w="15134" w:type="dxa"/>
            <w:gridSpan w:val="5"/>
          </w:tcPr>
          <w:p w:rsidR="00992ECD" w:rsidRDefault="00992ECD" w:rsidP="0050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ECD" w:rsidRDefault="00992ECD" w:rsidP="00505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мероприятия</w:t>
            </w:r>
          </w:p>
          <w:p w:rsidR="00992ECD" w:rsidRDefault="00992ECD" w:rsidP="0050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ECD" w:rsidRPr="00896145" w:rsidTr="00505CF3">
        <w:tc>
          <w:tcPr>
            <w:tcW w:w="817" w:type="dxa"/>
            <w:vMerge w:val="restart"/>
          </w:tcPr>
          <w:p w:rsidR="00992ECD" w:rsidRPr="00AB7877" w:rsidRDefault="00992ECD" w:rsidP="005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  <w:vMerge w:val="restart"/>
          </w:tcPr>
          <w:p w:rsidR="00992ECD" w:rsidRPr="00AB7877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4820" w:type="dxa"/>
          </w:tcPr>
          <w:p w:rsidR="00992ECD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45">
              <w:rPr>
                <w:rFonts w:ascii="Times New Roman" w:hAnsi="Times New Roman" w:cs="Times New Roman"/>
                <w:sz w:val="28"/>
                <w:szCs w:val="28"/>
              </w:rPr>
              <w:t>Скрынника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2ECD" w:rsidRPr="00AB7877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896145">
              <w:rPr>
                <w:rFonts w:ascii="Times New Roman" w:hAnsi="Times New Roman" w:cs="Times New Roman"/>
                <w:sz w:val="28"/>
                <w:szCs w:val="28"/>
              </w:rPr>
              <w:t>Кузнецова И.А.</w:t>
            </w:r>
          </w:p>
        </w:tc>
        <w:tc>
          <w:tcPr>
            <w:tcW w:w="2977" w:type="dxa"/>
          </w:tcPr>
          <w:p w:rsidR="00992ECD" w:rsidRPr="00AB7877" w:rsidRDefault="00992ECD" w:rsidP="005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92ECD" w:rsidRPr="00896145" w:rsidTr="00505CF3">
        <w:trPr>
          <w:trHeight w:val="654"/>
        </w:trPr>
        <w:tc>
          <w:tcPr>
            <w:tcW w:w="817" w:type="dxa"/>
            <w:vMerge/>
          </w:tcPr>
          <w:p w:rsidR="00992ECD" w:rsidRPr="00896145" w:rsidRDefault="00992ECD" w:rsidP="00505C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</w:tcPr>
          <w:p w:rsidR="00992ECD" w:rsidRPr="00AB7877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2ECD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45">
              <w:rPr>
                <w:rFonts w:ascii="Times New Roman" w:hAnsi="Times New Roman" w:cs="Times New Roman"/>
                <w:sz w:val="28"/>
                <w:szCs w:val="28"/>
              </w:rPr>
              <w:t>Питомец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2ECD" w:rsidRPr="00AB7877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896145">
              <w:rPr>
                <w:rFonts w:ascii="Times New Roman" w:hAnsi="Times New Roman" w:cs="Times New Roman"/>
                <w:sz w:val="28"/>
                <w:szCs w:val="28"/>
              </w:rPr>
              <w:t>Кузнецова И.А.</w:t>
            </w:r>
          </w:p>
        </w:tc>
        <w:tc>
          <w:tcPr>
            <w:tcW w:w="2977" w:type="dxa"/>
          </w:tcPr>
          <w:p w:rsidR="00992ECD" w:rsidRPr="00AB7877" w:rsidRDefault="00992ECD" w:rsidP="005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2ECD" w:rsidRPr="00896145" w:rsidTr="00505CF3">
        <w:tc>
          <w:tcPr>
            <w:tcW w:w="817" w:type="dxa"/>
            <w:vMerge w:val="restart"/>
          </w:tcPr>
          <w:p w:rsidR="00992ECD" w:rsidRPr="00AB7877" w:rsidRDefault="00992ECD" w:rsidP="005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2"/>
            <w:vMerge w:val="restart"/>
          </w:tcPr>
          <w:p w:rsidR="00992ECD" w:rsidRPr="00AB7877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4820" w:type="dxa"/>
          </w:tcPr>
          <w:p w:rsidR="00992ECD" w:rsidRPr="00AB7877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 xml:space="preserve">Горобчук Я., </w:t>
            </w:r>
          </w:p>
          <w:p w:rsidR="00992ECD" w:rsidRPr="00AB7877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преподаватель  Алексеев Е.В.</w:t>
            </w:r>
          </w:p>
        </w:tc>
        <w:tc>
          <w:tcPr>
            <w:tcW w:w="2977" w:type="dxa"/>
          </w:tcPr>
          <w:p w:rsidR="00992ECD" w:rsidRPr="00AB7877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92ECD" w:rsidRPr="00896145" w:rsidTr="00505CF3">
        <w:trPr>
          <w:trHeight w:val="300"/>
        </w:trPr>
        <w:tc>
          <w:tcPr>
            <w:tcW w:w="817" w:type="dxa"/>
            <w:vMerge/>
          </w:tcPr>
          <w:p w:rsidR="00992ECD" w:rsidRPr="00896145" w:rsidRDefault="00992ECD" w:rsidP="00505C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</w:tcPr>
          <w:p w:rsidR="00992ECD" w:rsidRPr="00896145" w:rsidRDefault="00992ECD" w:rsidP="00505C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2ECD" w:rsidRPr="00896145" w:rsidRDefault="00992ECD" w:rsidP="00505CF3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6145">
              <w:rPr>
                <w:rFonts w:ascii="Times New Roman" w:hAnsi="Times New Roman" w:cs="Times New Roman"/>
                <w:sz w:val="28"/>
                <w:szCs w:val="28"/>
              </w:rPr>
              <w:t>Гомонова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2ECD" w:rsidRPr="00896145" w:rsidRDefault="00992ECD" w:rsidP="00505CF3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>преподаватель  А</w:t>
            </w: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лексеев Е.В.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2ECD" w:rsidRPr="00D4668F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2ECD" w:rsidRPr="00896145" w:rsidTr="00505CF3">
        <w:trPr>
          <w:trHeight w:val="345"/>
        </w:trPr>
        <w:tc>
          <w:tcPr>
            <w:tcW w:w="817" w:type="dxa"/>
            <w:vMerge/>
          </w:tcPr>
          <w:p w:rsidR="00992ECD" w:rsidRPr="00896145" w:rsidRDefault="00992ECD" w:rsidP="00505C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</w:tcPr>
          <w:p w:rsidR="00992ECD" w:rsidRPr="00896145" w:rsidRDefault="00992ECD" w:rsidP="00505C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92ECD" w:rsidRPr="00D4668F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 xml:space="preserve">Рыбальченко М., </w:t>
            </w:r>
          </w:p>
          <w:p w:rsidR="00992ECD" w:rsidRPr="00896145" w:rsidRDefault="00992ECD" w:rsidP="00505CF3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>преподаватель  А</w:t>
            </w: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лексеев Е.В.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92ECD" w:rsidRPr="00896145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2ECD" w:rsidRPr="00896145" w:rsidTr="00505CF3">
        <w:tc>
          <w:tcPr>
            <w:tcW w:w="817" w:type="dxa"/>
            <w:vMerge w:val="restart"/>
          </w:tcPr>
          <w:p w:rsidR="00992ECD" w:rsidRPr="00D4668F" w:rsidRDefault="00992ECD" w:rsidP="005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2"/>
            <w:vMerge w:val="restart"/>
          </w:tcPr>
          <w:p w:rsidR="00992ECD" w:rsidRPr="00D4668F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>Олимпиада по Химии</w:t>
            </w:r>
          </w:p>
        </w:tc>
        <w:tc>
          <w:tcPr>
            <w:tcW w:w="4820" w:type="dxa"/>
          </w:tcPr>
          <w:p w:rsidR="00992ECD" w:rsidRPr="00896145" w:rsidRDefault="00992ECD" w:rsidP="00505CF3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6145">
              <w:rPr>
                <w:rFonts w:ascii="Times New Roman" w:hAnsi="Times New Roman" w:cs="Times New Roman"/>
                <w:sz w:val="28"/>
                <w:szCs w:val="28"/>
              </w:rPr>
              <w:t>Прядченко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61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92ECD" w:rsidRPr="00D4668F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>преподаватель  Евстифеева А.Г.</w:t>
            </w:r>
          </w:p>
        </w:tc>
        <w:tc>
          <w:tcPr>
            <w:tcW w:w="2977" w:type="dxa"/>
          </w:tcPr>
          <w:p w:rsidR="00992ECD" w:rsidRPr="00D4668F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92ECD" w:rsidRPr="00896145" w:rsidTr="00505CF3">
        <w:tc>
          <w:tcPr>
            <w:tcW w:w="817" w:type="dxa"/>
            <w:vMerge/>
          </w:tcPr>
          <w:p w:rsidR="00992ECD" w:rsidRPr="00896145" w:rsidRDefault="00992ECD" w:rsidP="00505C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</w:tcPr>
          <w:p w:rsidR="00992ECD" w:rsidRPr="00896145" w:rsidRDefault="00992ECD" w:rsidP="00505C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2ECD" w:rsidRPr="00896145" w:rsidRDefault="00992ECD" w:rsidP="00505CF3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6145">
              <w:rPr>
                <w:rFonts w:ascii="Times New Roman" w:hAnsi="Times New Roman" w:cs="Times New Roman"/>
                <w:sz w:val="28"/>
                <w:szCs w:val="28"/>
              </w:rPr>
              <w:t>Васильев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61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92ECD" w:rsidRPr="00D4668F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896145">
              <w:rPr>
                <w:rFonts w:ascii="Times New Roman" w:hAnsi="Times New Roman" w:cs="Times New Roman"/>
                <w:sz w:val="28"/>
                <w:szCs w:val="28"/>
              </w:rPr>
              <w:t>Шарая О.В.</w:t>
            </w:r>
          </w:p>
        </w:tc>
        <w:tc>
          <w:tcPr>
            <w:tcW w:w="2977" w:type="dxa"/>
          </w:tcPr>
          <w:p w:rsidR="00992ECD" w:rsidRPr="00D4668F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2ECD" w:rsidRPr="00896145" w:rsidTr="00505CF3">
        <w:tc>
          <w:tcPr>
            <w:tcW w:w="817" w:type="dxa"/>
            <w:vMerge w:val="restart"/>
          </w:tcPr>
          <w:p w:rsidR="00992ECD" w:rsidRPr="00303745" w:rsidRDefault="00992ECD" w:rsidP="005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gridSpan w:val="2"/>
          </w:tcPr>
          <w:p w:rsidR="00992ECD" w:rsidRPr="00303745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</w:tcPr>
          <w:p w:rsidR="00992ECD" w:rsidRPr="00303745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2ECD" w:rsidRPr="00303745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D" w:rsidRPr="00896145" w:rsidTr="00505CF3">
        <w:tc>
          <w:tcPr>
            <w:tcW w:w="817" w:type="dxa"/>
            <w:vMerge/>
          </w:tcPr>
          <w:p w:rsidR="00992ECD" w:rsidRPr="00303745" w:rsidRDefault="00992ECD" w:rsidP="005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92ECD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4820" w:type="dxa"/>
          </w:tcPr>
          <w:p w:rsidR="00992ECD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девушки, </w:t>
            </w:r>
          </w:p>
          <w:p w:rsidR="00992ECD" w:rsidRPr="00303745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Алексеев В.В.</w:t>
            </w:r>
          </w:p>
        </w:tc>
        <w:tc>
          <w:tcPr>
            <w:tcW w:w="2977" w:type="dxa"/>
          </w:tcPr>
          <w:p w:rsidR="00992ECD" w:rsidRPr="00303745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2ECD" w:rsidRPr="00896145" w:rsidTr="00505CF3">
        <w:trPr>
          <w:trHeight w:val="540"/>
        </w:trPr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</w:tcPr>
          <w:p w:rsidR="00992ECD" w:rsidRPr="00AB7877" w:rsidRDefault="00992ECD" w:rsidP="00505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ECD" w:rsidRPr="00AB7877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left w:val="single" w:sz="4" w:space="0" w:color="auto"/>
              <w:bottom w:val="single" w:sz="4" w:space="0" w:color="auto"/>
            </w:tcBorders>
          </w:tcPr>
          <w:p w:rsidR="00992ECD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992ECD" w:rsidRPr="00AB7877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2ECD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девушки, </w:t>
            </w:r>
          </w:p>
          <w:p w:rsidR="00992ECD" w:rsidRPr="00896145" w:rsidRDefault="00992ECD" w:rsidP="00505CF3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Абдюшева Р.И.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2ECD" w:rsidRPr="00896145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2ECD" w:rsidRPr="00896145" w:rsidTr="00505CF3">
        <w:trPr>
          <w:trHeight w:val="540"/>
        </w:trPr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992ECD" w:rsidRPr="00AB7877" w:rsidRDefault="00992ECD" w:rsidP="00505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2" w:type="dxa"/>
            <w:tcBorders>
              <w:left w:val="single" w:sz="4" w:space="0" w:color="auto"/>
              <w:bottom w:val="single" w:sz="4" w:space="0" w:color="auto"/>
            </w:tcBorders>
          </w:tcPr>
          <w:p w:rsidR="00992ECD" w:rsidRPr="00D304E8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E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2ECD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девушки, </w:t>
            </w:r>
          </w:p>
          <w:p w:rsidR="00992ECD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Морозов В.В.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2ECD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2ECD" w:rsidRPr="00896145" w:rsidTr="00505CF3">
        <w:trPr>
          <w:trHeight w:val="540"/>
        </w:trPr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992ECD" w:rsidRPr="00AB7877" w:rsidRDefault="00992ECD" w:rsidP="00505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2" w:type="dxa"/>
            <w:tcBorders>
              <w:left w:val="single" w:sz="4" w:space="0" w:color="auto"/>
              <w:bottom w:val="single" w:sz="4" w:space="0" w:color="auto"/>
            </w:tcBorders>
          </w:tcPr>
          <w:p w:rsidR="00992ECD" w:rsidRPr="00D304E8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2ECD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92ECD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Морозов В.В.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2ECD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992ECD" w:rsidRPr="00896145" w:rsidTr="00505CF3">
        <w:trPr>
          <w:trHeight w:val="1065"/>
        </w:trPr>
        <w:tc>
          <w:tcPr>
            <w:tcW w:w="7337" w:type="dxa"/>
            <w:gridSpan w:val="3"/>
            <w:tcBorders>
              <w:top w:val="single" w:sz="4" w:space="0" w:color="auto"/>
            </w:tcBorders>
          </w:tcPr>
          <w:p w:rsidR="00992ECD" w:rsidRDefault="00992ECD" w:rsidP="00505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ECD" w:rsidRPr="00AB7877" w:rsidRDefault="00992ECD" w:rsidP="00505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мероприятия</w:t>
            </w:r>
          </w:p>
          <w:p w:rsidR="00992ECD" w:rsidRPr="00AB7877" w:rsidRDefault="00992ECD" w:rsidP="00505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92ECD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92ECD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D" w:rsidRPr="00896145" w:rsidTr="00505CF3"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</w:tcPr>
          <w:p w:rsidR="00992ECD" w:rsidRPr="00AB7877" w:rsidRDefault="00992ECD" w:rsidP="005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  <w:tcBorders>
              <w:left w:val="single" w:sz="4" w:space="0" w:color="auto"/>
            </w:tcBorders>
          </w:tcPr>
          <w:p w:rsidR="00992ECD" w:rsidRPr="00AB7877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Информатике</w:t>
            </w:r>
          </w:p>
        </w:tc>
        <w:tc>
          <w:tcPr>
            <w:tcW w:w="4820" w:type="dxa"/>
          </w:tcPr>
          <w:p w:rsidR="00992ECD" w:rsidRPr="00896145" w:rsidRDefault="00992ECD" w:rsidP="00505CF3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61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2ECD" w:rsidRPr="00896145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2ECD" w:rsidRPr="00896145" w:rsidTr="00505CF3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992ECD" w:rsidRPr="00896145" w:rsidRDefault="00992ECD" w:rsidP="00505C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12" w:type="dxa"/>
            <w:tcBorders>
              <w:left w:val="single" w:sz="4" w:space="0" w:color="auto"/>
            </w:tcBorders>
          </w:tcPr>
          <w:p w:rsidR="00992ECD" w:rsidRPr="00AB7877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 xml:space="preserve">Секция «Программирующие непрофессионалы» </w:t>
            </w:r>
          </w:p>
        </w:tc>
        <w:tc>
          <w:tcPr>
            <w:tcW w:w="4820" w:type="dxa"/>
          </w:tcPr>
          <w:p w:rsidR="00992ECD" w:rsidRPr="00AB7877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Савченко Р.,</w:t>
            </w:r>
          </w:p>
          <w:p w:rsidR="00992ECD" w:rsidRPr="00AB7877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преподаватель  Полесовая Т.Ю.</w:t>
            </w:r>
          </w:p>
        </w:tc>
        <w:tc>
          <w:tcPr>
            <w:tcW w:w="2977" w:type="dxa"/>
          </w:tcPr>
          <w:p w:rsidR="00992ECD" w:rsidRPr="00AB7877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92ECD" w:rsidRPr="00896145" w:rsidTr="00505CF3">
        <w:tc>
          <w:tcPr>
            <w:tcW w:w="7337" w:type="dxa"/>
            <w:gridSpan w:val="3"/>
          </w:tcPr>
          <w:p w:rsidR="00992ECD" w:rsidRPr="00896145" w:rsidRDefault="00992ECD" w:rsidP="00505CF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2ECD" w:rsidRPr="00896145" w:rsidRDefault="00992ECD" w:rsidP="00505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4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 олимпиады</w:t>
            </w:r>
          </w:p>
          <w:p w:rsidR="00992ECD" w:rsidRPr="00896145" w:rsidRDefault="00992ECD" w:rsidP="00505C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2ECD" w:rsidRPr="00896145" w:rsidRDefault="00992ECD" w:rsidP="00505CF3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2ECD" w:rsidRPr="00896145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2ECD" w:rsidRPr="00896145" w:rsidTr="00505CF3"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992ECD" w:rsidRPr="00896145" w:rsidRDefault="00992ECD" w:rsidP="005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  <w:tcBorders>
              <w:left w:val="single" w:sz="4" w:space="0" w:color="auto"/>
            </w:tcBorders>
          </w:tcPr>
          <w:p w:rsidR="00992ECD" w:rsidRDefault="00992ECD" w:rsidP="005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45">
              <w:rPr>
                <w:rFonts w:ascii="Times New Roman" w:hAnsi="Times New Roman" w:cs="Times New Roman"/>
                <w:sz w:val="28"/>
                <w:szCs w:val="28"/>
              </w:rPr>
              <w:t>По специальности «Техническое обслуживание и ремонт радиоэлектронной техники»</w:t>
            </w:r>
          </w:p>
          <w:p w:rsidR="00992ECD" w:rsidRPr="00896145" w:rsidRDefault="00992ECD" w:rsidP="00505C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2ECD" w:rsidRPr="00F67FCF" w:rsidRDefault="00992ECD" w:rsidP="00505C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CF">
              <w:rPr>
                <w:rFonts w:ascii="Times New Roman" w:hAnsi="Times New Roman" w:cs="Times New Roman"/>
                <w:sz w:val="28"/>
                <w:szCs w:val="28"/>
              </w:rPr>
              <w:t>Беспалова В.,</w:t>
            </w:r>
          </w:p>
          <w:p w:rsidR="00992ECD" w:rsidRPr="00896145" w:rsidRDefault="00992ECD" w:rsidP="00505CF3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7FCF">
              <w:rPr>
                <w:rFonts w:ascii="Times New Roman" w:hAnsi="Times New Roman" w:cs="Times New Roman"/>
                <w:sz w:val="28"/>
                <w:szCs w:val="28"/>
              </w:rPr>
              <w:t>преподаватель Смычок А.И.</w:t>
            </w:r>
          </w:p>
        </w:tc>
        <w:tc>
          <w:tcPr>
            <w:tcW w:w="2977" w:type="dxa"/>
          </w:tcPr>
          <w:p w:rsidR="00992ECD" w:rsidRPr="00F67FCF" w:rsidRDefault="00992ECD" w:rsidP="00505CF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751AD8" w:rsidRDefault="00751AD8"/>
    <w:sectPr w:rsidR="00751AD8" w:rsidSect="00992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ECD"/>
    <w:rsid w:val="00751AD8"/>
    <w:rsid w:val="0099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БудасоваСА</dc:creator>
  <cp:keywords/>
  <dc:description/>
  <cp:lastModifiedBy>БудасоваСА</cp:lastModifiedBy>
  <cp:revision>2</cp:revision>
  <dcterms:created xsi:type="dcterms:W3CDTF">2015-06-17T06:22:00Z</dcterms:created>
  <dcterms:modified xsi:type="dcterms:W3CDTF">2015-06-17T06:22:00Z</dcterms:modified>
</cp:coreProperties>
</file>